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jc w:val="center"/>
        <w:tblLook w:val="01E0" w:firstRow="1" w:lastRow="1" w:firstColumn="1" w:lastColumn="1" w:noHBand="0" w:noVBand="0"/>
      </w:tblPr>
      <w:tblGrid>
        <w:gridCol w:w="2127"/>
        <w:gridCol w:w="2976"/>
        <w:gridCol w:w="993"/>
        <w:gridCol w:w="141"/>
        <w:gridCol w:w="2694"/>
      </w:tblGrid>
      <w:tr w:rsidR="00857F73" w:rsidRPr="001945AA" w14:paraId="7DA2F9F6" w14:textId="77777777" w:rsidTr="00682882">
        <w:trPr>
          <w:trHeight w:val="568"/>
          <w:jc w:val="center"/>
        </w:trPr>
        <w:tc>
          <w:tcPr>
            <w:tcW w:w="8931" w:type="dxa"/>
            <w:gridSpan w:val="5"/>
            <w:vAlign w:val="center"/>
          </w:tcPr>
          <w:p w14:paraId="4EFDE765" w14:textId="2A149010" w:rsidR="00857F73" w:rsidRPr="001945AA" w:rsidRDefault="00857F73" w:rsidP="00682882">
            <w:pPr>
              <w:adjustRightInd w:val="0"/>
              <w:snapToGrid w:val="0"/>
              <w:jc w:val="center"/>
              <w:outlineLvl w:val="0"/>
              <w:rPr>
                <w:rFonts w:ascii="メイリオ" w:eastAsia="メイリオ" w:hAnsi="メイリオ" w:cs="Times New Roman"/>
                <w:b/>
                <w:bCs/>
                <w:kern w:val="0"/>
                <w:sz w:val="28"/>
                <w:szCs w:val="28"/>
              </w:rPr>
            </w:pP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日本雑穀アワード202</w:t>
            </w:r>
            <w:r w:rsidR="000A22E1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6《</w:t>
            </w: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一般食品部門</w:t>
            </w:r>
            <w:r w:rsidR="000A22E1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》</w:t>
            </w:r>
            <w:r w:rsidRPr="001945AA">
              <w:rPr>
                <w:rFonts w:ascii="メイリオ" w:eastAsia="メイリオ" w:hAnsi="メイリオ" w:cs="Times New Roman" w:hint="eastAsia"/>
                <w:b/>
                <w:bCs/>
                <w:kern w:val="0"/>
                <w:sz w:val="24"/>
                <w:szCs w:val="24"/>
              </w:rPr>
              <w:t>応募用紙</w:t>
            </w:r>
          </w:p>
        </w:tc>
      </w:tr>
      <w:tr w:rsidR="00857F73" w:rsidRPr="001945AA" w14:paraId="6FAB1336" w14:textId="77777777" w:rsidTr="00682882">
        <w:trPr>
          <w:trHeight w:val="479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05C3E4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応募日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DCD7FC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FC4DA78" w14:textId="77777777" w:rsidTr="00682882">
        <w:trPr>
          <w:trHeight w:val="68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110CE16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商品名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2EE2F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1E870DEE" w14:textId="77777777" w:rsidTr="00682882">
        <w:trPr>
          <w:trHeight w:val="510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DFDF9C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規格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364D68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59EBA07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3E2E13D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賞味期間</w:t>
            </w:r>
          </w:p>
          <w:p w14:paraId="08BCEC2A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（製造後）</w:t>
            </w:r>
          </w:p>
        </w:tc>
        <w:tc>
          <w:tcPr>
            <w:tcW w:w="29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52BCC9C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F9655FA" w14:textId="77777777" w:rsidR="00857F73" w:rsidRPr="00582941" w:rsidRDefault="00857F73" w:rsidP="00682882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pacing w:val="10"/>
                <w:kern w:val="0"/>
                <w:sz w:val="20"/>
                <w:szCs w:val="20"/>
                <w:lang w:eastAsia="en-US"/>
              </w:rPr>
            </w:pPr>
            <w:r w:rsidRPr="00582941">
              <w:rPr>
                <w:rFonts w:ascii="メイリオ" w:eastAsia="メイリオ" w:hAnsi="メイリオ" w:cs="Times New Roman" w:hint="eastAsia"/>
                <w:spacing w:val="10"/>
                <w:kern w:val="0"/>
                <w:sz w:val="20"/>
                <w:szCs w:val="20"/>
              </w:rPr>
              <w:t>保管温度</w:t>
            </w:r>
          </w:p>
        </w:tc>
        <w:tc>
          <w:tcPr>
            <w:tcW w:w="2694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356D1A8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39CCAE08" w14:textId="77777777" w:rsidTr="00682882">
        <w:trPr>
          <w:trHeight w:val="661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5537F5A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製造者</w:t>
            </w:r>
            <w:r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・加工者</w:t>
            </w: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名</w:t>
            </w:r>
          </w:p>
          <w:p w14:paraId="0F496D4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（販売者名）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0E3A7" w14:textId="77777777" w:rsidR="00857F73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4A5A485F" w14:textId="77777777" w:rsidR="00857F73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04974207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1B42707F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C3D382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住所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3A11D4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〒</w:t>
            </w:r>
          </w:p>
          <w:p w14:paraId="66EDA554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  <w:p w14:paraId="45EC749C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  <w:lang w:eastAsia="en-US"/>
              </w:rPr>
            </w:pPr>
          </w:p>
        </w:tc>
      </w:tr>
      <w:tr w:rsidR="00857F73" w:rsidRPr="001945AA" w14:paraId="59D39CD2" w14:textId="77777777" w:rsidTr="00682882">
        <w:trPr>
          <w:trHeight w:val="51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5EE27A3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担当者名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177BE7D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22292C4B" w14:textId="77777777" w:rsidTr="00682882">
        <w:trPr>
          <w:trHeight w:val="329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6341535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TEL</w:t>
            </w:r>
          </w:p>
        </w:tc>
        <w:tc>
          <w:tcPr>
            <w:tcW w:w="29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71E61D4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39BD81C" w14:textId="77777777" w:rsidR="00857F73" w:rsidRPr="001945AA" w:rsidRDefault="00857F73" w:rsidP="00682882">
            <w:pPr>
              <w:adjustRightInd w:val="0"/>
              <w:snapToGrid w:val="0"/>
              <w:jc w:val="center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FAX</w:t>
            </w:r>
          </w:p>
        </w:tc>
        <w:tc>
          <w:tcPr>
            <w:tcW w:w="2835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CBE78B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2FFC416E" w14:textId="77777777" w:rsidTr="00682882">
        <w:trPr>
          <w:trHeight w:val="547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2094F4BE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D7DD90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068EEF6B" w14:textId="77777777" w:rsidTr="00682882">
        <w:trPr>
          <w:trHeight w:val="623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7B66E8E8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販売価格（税込）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020537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7536E89D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34838695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主な販売先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CECA23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7C2D698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  <w:tr w:rsidR="00857F73" w:rsidRPr="001945AA" w14:paraId="4C1A694C" w14:textId="77777777" w:rsidTr="00682882">
        <w:trPr>
          <w:trHeight w:val="432"/>
          <w:jc w:val="center"/>
        </w:trPr>
        <w:tc>
          <w:tcPr>
            <w:tcW w:w="212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2F2F2" w:themeFill="background1" w:themeFillShade="F2"/>
            <w:vAlign w:val="center"/>
          </w:tcPr>
          <w:p w14:paraId="5686B74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  <w:r w:rsidRPr="001945AA">
              <w:rPr>
                <w:rFonts w:ascii="メイリオ" w:eastAsia="メイリオ" w:hAnsi="メイリオ" w:cs="Times New Roman" w:hint="eastAsia"/>
                <w:spacing w:val="10"/>
                <w:kern w:val="0"/>
                <w:szCs w:val="21"/>
              </w:rPr>
              <w:t>原材料</w:t>
            </w:r>
          </w:p>
        </w:tc>
        <w:tc>
          <w:tcPr>
            <w:tcW w:w="6804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31524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442ECFA0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2E018CC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7A24249F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79DD1C9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5C85E6C2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  <w:p w14:paraId="17F2790B" w14:textId="77777777" w:rsidR="00857F73" w:rsidRPr="001945AA" w:rsidRDefault="00857F73" w:rsidP="00682882">
            <w:pPr>
              <w:adjustRightInd w:val="0"/>
              <w:snapToGrid w:val="0"/>
              <w:rPr>
                <w:rFonts w:ascii="メイリオ" w:eastAsia="メイリオ" w:hAnsi="メイリオ" w:cs="Times New Roman"/>
                <w:spacing w:val="10"/>
                <w:kern w:val="0"/>
                <w:szCs w:val="21"/>
              </w:rPr>
            </w:pPr>
          </w:p>
        </w:tc>
      </w:tr>
    </w:tbl>
    <w:p w14:paraId="2C465B55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 w:cs="Times New Roman"/>
          <w:kern w:val="0"/>
          <w:szCs w:val="21"/>
          <w:lang w:eastAsia="zh-CN"/>
        </w:rPr>
      </w:pPr>
      <w:r w:rsidRPr="001945AA">
        <w:rPr>
          <w:rFonts w:ascii="メイリオ" w:eastAsia="メイリオ" w:hAnsi="メイリオ" w:cs="Times New Roman"/>
          <w:kern w:val="0"/>
          <w:szCs w:val="21"/>
          <w:lang w:eastAsia="zh-CN"/>
        </w:rPr>
        <w:t xml:space="preserve">　</w:t>
      </w:r>
      <w:r w:rsidRPr="001945AA">
        <w:rPr>
          <w:rFonts w:ascii="メイリオ" w:eastAsia="メイリオ" w:hAnsi="メイリオ" w:cs="Times New Roman" w:hint="eastAsia"/>
          <w:kern w:val="0"/>
          <w:szCs w:val="21"/>
          <w:lang w:eastAsia="zh-CN"/>
        </w:rPr>
        <w:t>（商品写真）</w:t>
      </w:r>
    </w:p>
    <w:p w14:paraId="222A93B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672748E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FEE3C9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1970787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A08B95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BBBC6E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DC97203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427D9D9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7DD1DF0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 w:cs="Times New Roman"/>
          <w:kern w:val="0"/>
          <w:szCs w:val="21"/>
          <w:lang w:eastAsia="zh-CN"/>
        </w:rPr>
      </w:pPr>
      <w:r w:rsidRPr="001945AA">
        <w:rPr>
          <w:rFonts w:ascii="メイリオ" w:eastAsia="メイリオ" w:hAnsi="メイリオ" w:cs="Times New Roman"/>
          <w:kern w:val="0"/>
          <w:szCs w:val="21"/>
          <w:lang w:eastAsia="zh-CN"/>
        </w:rPr>
        <w:lastRenderedPageBreak/>
        <w:t xml:space="preserve">　</w:t>
      </w:r>
      <w:r w:rsidRPr="001945AA">
        <w:rPr>
          <w:rFonts w:ascii="メイリオ" w:eastAsia="メイリオ" w:hAnsi="メイリオ" w:cs="Times New Roman" w:hint="eastAsia"/>
          <w:kern w:val="0"/>
          <w:szCs w:val="21"/>
          <w:lang w:eastAsia="zh-CN"/>
        </w:rPr>
        <w:t>（商品説明）</w:t>
      </w:r>
    </w:p>
    <w:p w14:paraId="78D284A8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F3826A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682EC33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650498F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C6DBA42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188F7775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2E6722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6DB75521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2D49CDF2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036E999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50776D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78CF301F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BB14F25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DC070B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F85A47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F7616F7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05BC564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BB067FE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49924CD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0C9BD970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51F149AB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0A416DD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220DEBC9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B1B4D26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316B5717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DF8CE3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4D0D05E7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7A83F9F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C9D5BED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  <w:lang w:eastAsia="zh-CN"/>
        </w:rPr>
      </w:pPr>
    </w:p>
    <w:p w14:paraId="1BDC7089" w14:textId="77777777" w:rsidR="00857F73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72D5FEA6" w14:textId="77777777" w:rsidR="00857F73" w:rsidRPr="001945AA" w:rsidRDefault="00857F73" w:rsidP="00857F7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16972011" w14:textId="77777777" w:rsidR="00857F73" w:rsidRPr="001945AA" w:rsidRDefault="00857F73" w:rsidP="00857F73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1945AA">
        <w:rPr>
          <w:rFonts w:ascii="メイリオ" w:eastAsia="メイリオ" w:hAnsi="メイリオ" w:hint="eastAsia"/>
          <w:szCs w:val="21"/>
        </w:rPr>
        <w:t>事務局記入欄</w:t>
      </w:r>
    </w:p>
    <w:tbl>
      <w:tblPr>
        <w:tblStyle w:val="aa"/>
        <w:tblpPr w:leftFromText="142" w:rightFromText="142" w:vertAnchor="page" w:horzAnchor="margin" w:tblpXSpec="right" w:tblpY="1438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</w:tblGrid>
      <w:tr w:rsidR="00857F73" w:rsidRPr="001945AA" w14:paraId="6CBD034C" w14:textId="77777777" w:rsidTr="00682882">
        <w:trPr>
          <w:trHeight w:val="699"/>
        </w:trPr>
        <w:tc>
          <w:tcPr>
            <w:tcW w:w="1557" w:type="dxa"/>
          </w:tcPr>
          <w:p w14:paraId="3EB5E619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7" w:type="dxa"/>
          </w:tcPr>
          <w:p w14:paraId="63491037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558" w:type="dxa"/>
          </w:tcPr>
          <w:p w14:paraId="05000499" w14:textId="77777777" w:rsidR="00857F73" w:rsidRPr="001945AA" w:rsidRDefault="00857F73" w:rsidP="00682882">
            <w:pPr>
              <w:adjustRightInd w:val="0"/>
              <w:snapToGrid w:val="0"/>
              <w:jc w:val="right"/>
              <w:rPr>
                <w:rFonts w:ascii="メイリオ" w:eastAsia="メイリオ" w:hAnsi="メイリオ"/>
              </w:rPr>
            </w:pPr>
          </w:p>
        </w:tc>
      </w:tr>
    </w:tbl>
    <w:p w14:paraId="2A3470C6" w14:textId="77777777" w:rsidR="00857F73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38D720A4" w14:textId="77777777" w:rsidR="00857F73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300BFCB6" w14:textId="77777777" w:rsidR="00857F73" w:rsidRPr="001945AA" w:rsidRDefault="00857F73" w:rsidP="00857F73">
      <w:pPr>
        <w:adjustRightInd w:val="0"/>
        <w:snapToGrid w:val="0"/>
        <w:ind w:right="840"/>
        <w:jc w:val="right"/>
        <w:rPr>
          <w:rFonts w:ascii="メイリオ" w:eastAsia="メイリオ" w:hAnsi="メイリオ"/>
          <w:szCs w:val="21"/>
        </w:rPr>
      </w:pPr>
    </w:p>
    <w:p w14:paraId="6C694F9B" w14:textId="5502C723" w:rsidR="00857F73" w:rsidRPr="00857F73" w:rsidRDefault="00857F73" w:rsidP="00857F73">
      <w:pPr>
        <w:adjustRightInd w:val="0"/>
        <w:snapToGrid w:val="0"/>
        <w:jc w:val="right"/>
        <w:rPr>
          <w:rFonts w:ascii="メイリオ" w:eastAsia="メイリオ" w:hAnsi="メイリオ"/>
          <w:b/>
          <w:szCs w:val="21"/>
          <w:lang w:eastAsia="zh-CN"/>
        </w:rPr>
      </w:pPr>
      <w:r w:rsidRPr="001945AA">
        <w:rPr>
          <w:rFonts w:ascii="メイリオ" w:eastAsia="メイリオ" w:hAnsi="メイリオ" w:hint="eastAsia"/>
          <w:b/>
          <w:szCs w:val="21"/>
          <w:lang w:eastAsia="zh-CN"/>
        </w:rPr>
        <w:t>一般社団法人日本雑穀協会</w:t>
      </w:r>
    </w:p>
    <w:sectPr w:rsidR="00857F73" w:rsidRPr="00857F73" w:rsidSect="00857F73">
      <w:pgSz w:w="11907" w:h="16840" w:code="9"/>
      <w:pgMar w:top="79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3"/>
    <w:rsid w:val="000A22E1"/>
    <w:rsid w:val="000C79AC"/>
    <w:rsid w:val="00303A1F"/>
    <w:rsid w:val="00857F73"/>
    <w:rsid w:val="00C07F3E"/>
    <w:rsid w:val="00E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CEED6"/>
  <w15:chartTrackingRefBased/>
  <w15:docId w15:val="{F8283FA4-22A9-4A8C-8CE0-CC213BB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73"/>
    <w:pPr>
      <w:spacing w:after="0" w:line="240" w:lineRule="auto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F73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73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73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73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F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F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F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F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F7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5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73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57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73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57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73"/>
    <w:pPr>
      <w:widowControl w:val="0"/>
      <w:spacing w:after="160" w:line="259" w:lineRule="auto"/>
      <w:ind w:left="72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57F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F7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57F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7F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7F7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2026-01-13T04:55:00Z</dcterms:created>
  <dcterms:modified xsi:type="dcterms:W3CDTF">2026-01-13T04:58:00Z</dcterms:modified>
</cp:coreProperties>
</file>